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E26E" w14:textId="77777777" w:rsidR="00F81046" w:rsidRDefault="00F81046" w:rsidP="00F810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Директору ООО «Название»</w:t>
      </w:r>
    </w:p>
    <w:p w14:paraId="089F9FC2" w14:textId="77777777" w:rsidR="00F81046" w:rsidRDefault="00F81046" w:rsidP="00F810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Фамилия И. О.</w:t>
      </w:r>
    </w:p>
    <w:p w14:paraId="6EC08A73" w14:textId="77777777" w:rsidR="00F81046" w:rsidRDefault="00F81046" w:rsidP="00F810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(должность)</w:t>
      </w:r>
    </w:p>
    <w:p w14:paraId="6B8C47B9" w14:textId="77777777" w:rsidR="00F81046" w:rsidRDefault="007D7DDA" w:rsidP="00F810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Фамилия И.</w:t>
      </w:r>
      <w:r w:rsidR="00F81046">
        <w:rPr>
          <w:rFonts w:ascii="Times New Roman" w:hAnsi="Times New Roman" w:cs="Times New Roman"/>
          <w:sz w:val="32"/>
          <w:szCs w:val="32"/>
        </w:rPr>
        <w:t>О. (в род. падеже)</w:t>
      </w:r>
    </w:p>
    <w:p w14:paraId="7FA87E69" w14:textId="77777777" w:rsidR="00F81046" w:rsidRDefault="00F81046" w:rsidP="00F810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7E068C3C" w14:textId="77777777" w:rsidR="00F81046" w:rsidRDefault="00F81046" w:rsidP="00F810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14:paraId="5C3ED102" w14:textId="34E4ADFE" w:rsidR="00F81046" w:rsidRDefault="00F81046" w:rsidP="00F810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 предоставить мне отпуск без сохранения заработной платы дд. месяц 20</w:t>
      </w:r>
      <w:r w:rsidR="00056891">
        <w:rPr>
          <w:rFonts w:ascii="Times New Roman" w:hAnsi="Times New Roman" w:cs="Times New Roman"/>
          <w:sz w:val="32"/>
          <w:szCs w:val="32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года сроком на 1 календарный день по личным обстоятельствам.</w:t>
      </w:r>
    </w:p>
    <w:p w14:paraId="70E51343" w14:textId="77777777" w:rsidR="00F81046" w:rsidRDefault="00F81046" w:rsidP="00F81046">
      <w:pPr>
        <w:rPr>
          <w:rFonts w:ascii="Times New Roman" w:hAnsi="Times New Roman" w:cs="Times New Roman"/>
          <w:sz w:val="32"/>
          <w:szCs w:val="32"/>
        </w:rPr>
      </w:pPr>
    </w:p>
    <w:p w14:paraId="1F20F3DE" w14:textId="77777777" w:rsidR="00F81046" w:rsidRDefault="00F81046" w:rsidP="00F810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дд.мм.гг.</w:t>
      </w:r>
    </w:p>
    <w:p w14:paraId="4E384F4F" w14:textId="77777777" w:rsidR="00F81046" w:rsidRDefault="007D7DDA" w:rsidP="00F8104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Фамилия И.</w:t>
      </w:r>
      <w:r w:rsidR="00F81046">
        <w:rPr>
          <w:rFonts w:ascii="Times New Roman" w:hAnsi="Times New Roman" w:cs="Times New Roman"/>
          <w:sz w:val="32"/>
          <w:szCs w:val="32"/>
        </w:rPr>
        <w:t>О.</w:t>
      </w:r>
    </w:p>
    <w:p w14:paraId="6147645C" w14:textId="77777777" w:rsidR="00A7398A" w:rsidRDefault="00A7398A"/>
    <w:sectPr w:rsidR="00A7398A" w:rsidSect="0077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046"/>
    <w:rsid w:val="00056891"/>
    <w:rsid w:val="00775A30"/>
    <w:rsid w:val="007D7DDA"/>
    <w:rsid w:val="00A7398A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2306"/>
  <w15:docId w15:val="{F129BB6F-EE56-4238-A3D9-3BA82789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novitskaya</dc:creator>
  <cp:keywords/>
  <dc:description/>
  <cp:lastModifiedBy>Ассистент</cp:lastModifiedBy>
  <cp:revision>6</cp:revision>
  <dcterms:created xsi:type="dcterms:W3CDTF">2019-08-05T12:38:00Z</dcterms:created>
  <dcterms:modified xsi:type="dcterms:W3CDTF">2025-06-24T08:50:00Z</dcterms:modified>
</cp:coreProperties>
</file>